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8A20" w14:textId="61D3F78B" w:rsidR="000803F7" w:rsidRDefault="00ED716C"/>
    <w:p w14:paraId="1C8B6CDA" w14:textId="77777777" w:rsidR="003E15D3" w:rsidRDefault="003E15D3" w:rsidP="003E15D3">
      <w:pPr>
        <w:jc w:val="both"/>
      </w:pPr>
      <w:r>
        <w:t>Sportello “LIBERO ASCOLTO”: autorizzazione all’accesso al servizio da parte di studenti minorenni.</w:t>
      </w:r>
    </w:p>
    <w:p w14:paraId="256A2BE5" w14:textId="77777777" w:rsidR="003E15D3" w:rsidRDefault="003E15D3" w:rsidP="003E15D3">
      <w:pPr>
        <w:jc w:val="both"/>
      </w:pPr>
    </w:p>
    <w:p w14:paraId="1BCC8459" w14:textId="637E6022" w:rsidR="003E15D3" w:rsidRDefault="003E15D3" w:rsidP="003E15D3">
      <w:pPr>
        <w:jc w:val="both"/>
      </w:pPr>
      <w:r>
        <w:t>Lo sportello di ascolto psicologico è rivolto ai docenti, ai genitori ed agli studenti dell’Istituto Marcelli e costituisce uno spazio scolastico dedicato al benessere psicologico e alla prevenzione dei disagi.</w:t>
      </w:r>
    </w:p>
    <w:p w14:paraId="4CB5C8E1" w14:textId="4F227726" w:rsidR="008B1C3E" w:rsidRDefault="00AD57B9" w:rsidP="003E15D3">
      <w:pPr>
        <w:jc w:val="both"/>
      </w:pPr>
      <w:r>
        <w:rPr>
          <w:rFonts w:cstheme="minorHAnsi"/>
        </w:rPr>
        <w:t>È</w:t>
      </w:r>
      <w:r w:rsidR="008B1C3E">
        <w:t xml:space="preserve"> gestito da professionisti qualificati dell’Associazione</w:t>
      </w:r>
      <w:r w:rsidR="004E3C85">
        <w:t xml:space="preserve"> ERA </w:t>
      </w:r>
      <w:hyperlink r:id="rId6" w:history="1">
        <w:r w:rsidR="004E3C85" w:rsidRPr="00D56532">
          <w:rPr>
            <w:rStyle w:val="Collegamentoipertestuale"/>
          </w:rPr>
          <w:t>https://scuolafoiano.edu.it/servizio/sportello-liberoascolto/</w:t>
        </w:r>
      </w:hyperlink>
      <w:r w:rsidR="004E3C85">
        <w:t xml:space="preserve">  </w:t>
      </w:r>
      <w:r w:rsidR="008B1C3E">
        <w:t xml:space="preserve">i quali garantiscono l’assoluta riservatezza dei colloqui, </w:t>
      </w:r>
      <w:r>
        <w:t xml:space="preserve">i quali </w:t>
      </w:r>
      <w:r w:rsidR="008B1C3E">
        <w:t>si svolgono</w:t>
      </w:r>
      <w:r>
        <w:t xml:space="preserve"> </w:t>
      </w:r>
      <w:r w:rsidR="00ED716C">
        <w:t>da remoto.</w:t>
      </w:r>
      <w:bookmarkStart w:id="0" w:name="_GoBack"/>
      <w:bookmarkEnd w:id="0"/>
    </w:p>
    <w:p w14:paraId="61F9432C" w14:textId="77777777" w:rsidR="003B1293" w:rsidRDefault="003B1293" w:rsidP="003E15D3">
      <w:pPr>
        <w:jc w:val="both"/>
      </w:pPr>
    </w:p>
    <w:p w14:paraId="464727AF" w14:textId="2EABA023" w:rsidR="003E15D3" w:rsidRDefault="003E15D3" w:rsidP="003E15D3">
      <w:pPr>
        <w:jc w:val="both"/>
      </w:pPr>
      <w:r>
        <w:t xml:space="preserve">Si precisa che lo sportello, in quanto occasione di confronto, condivisione e supporto, non ha valenza terapeutica né diagnostica. </w:t>
      </w:r>
    </w:p>
    <w:p w14:paraId="49C97F64" w14:textId="77777777" w:rsidR="003B1293" w:rsidRDefault="003B1293" w:rsidP="003E15D3">
      <w:pPr>
        <w:jc w:val="both"/>
      </w:pPr>
    </w:p>
    <w:p w14:paraId="366F3F10" w14:textId="092B3A35" w:rsidR="008B1C3E" w:rsidRDefault="003E15D3" w:rsidP="003E15D3">
      <w:pPr>
        <w:jc w:val="both"/>
      </w:pPr>
      <w:r>
        <w:t xml:space="preserve">L’accesso </w:t>
      </w:r>
      <w:r w:rsidR="008B1C3E">
        <w:t xml:space="preserve">da parte dei docenti e delle famiglie avviene su appuntamento individuale. </w:t>
      </w:r>
    </w:p>
    <w:p w14:paraId="025BD70F" w14:textId="6A9327CC" w:rsidR="003E15D3" w:rsidRDefault="008B1C3E" w:rsidP="003E15D3">
      <w:pPr>
        <w:jc w:val="both"/>
      </w:pPr>
      <w:r>
        <w:t xml:space="preserve">Gli </w:t>
      </w:r>
      <w:r w:rsidRPr="003B1293">
        <w:rPr>
          <w:b/>
          <w:bCs/>
        </w:rPr>
        <w:t>studenti minorenni</w:t>
      </w:r>
      <w:r>
        <w:t xml:space="preserve"> possono accedere solo se autorizzati dai genitori/tutori mediante la compilazione del sottostante modulo.</w:t>
      </w:r>
    </w:p>
    <w:p w14:paraId="2A6A9C32" w14:textId="56F6F0E5" w:rsidR="008B1C3E" w:rsidRDefault="008B1C3E" w:rsidP="003E15D3">
      <w:pPr>
        <w:pBdr>
          <w:bottom w:val="single" w:sz="12" w:space="1" w:color="auto"/>
        </w:pBdr>
        <w:jc w:val="both"/>
      </w:pPr>
    </w:p>
    <w:p w14:paraId="3169FA4E" w14:textId="49B44AB7" w:rsidR="003B1293" w:rsidRDefault="003B1293" w:rsidP="003E15D3">
      <w:pPr>
        <w:jc w:val="both"/>
      </w:pPr>
    </w:p>
    <w:p w14:paraId="24A33A28" w14:textId="66396611" w:rsidR="003B1293" w:rsidRDefault="003B1293" w:rsidP="003B1293">
      <w:pPr>
        <w:jc w:val="right"/>
      </w:pPr>
      <w:r>
        <w:t>Al Dirigente Scolastico</w:t>
      </w:r>
    </w:p>
    <w:p w14:paraId="430D821A" w14:textId="26761820" w:rsidR="003B1293" w:rsidRDefault="003B1293" w:rsidP="003B1293">
      <w:pPr>
        <w:jc w:val="right"/>
      </w:pPr>
      <w:r>
        <w:t>Istituto Omnicomprensivo “Guido Marcelli”</w:t>
      </w:r>
    </w:p>
    <w:p w14:paraId="1B88451D" w14:textId="77777777" w:rsidR="003B1293" w:rsidRDefault="003B1293" w:rsidP="003B1293">
      <w:pPr>
        <w:jc w:val="right"/>
      </w:pPr>
    </w:p>
    <w:p w14:paraId="304B5BD8" w14:textId="247481E8" w:rsidR="003B1293" w:rsidRDefault="008B1C3E" w:rsidP="003E15D3">
      <w:pPr>
        <w:jc w:val="both"/>
      </w:pPr>
      <w:r>
        <w:t xml:space="preserve">I </w:t>
      </w:r>
      <w:proofErr w:type="gramStart"/>
      <w:r>
        <w:t>sottoscritti  …</w:t>
      </w:r>
      <w:proofErr w:type="gramEnd"/>
      <w:r>
        <w:t>……………………………………………………………</w:t>
      </w:r>
      <w:r w:rsidR="003B1293">
        <w:t>……………………………………………………………………</w:t>
      </w:r>
    </w:p>
    <w:p w14:paraId="704A50BE" w14:textId="77777777" w:rsidR="003B1293" w:rsidRDefault="003B1293" w:rsidP="003E15D3">
      <w:pPr>
        <w:jc w:val="both"/>
      </w:pPr>
    </w:p>
    <w:p w14:paraId="560164C9" w14:textId="306B21BF" w:rsidR="003B1293" w:rsidRDefault="008B1C3E" w:rsidP="003E15D3">
      <w:pPr>
        <w:jc w:val="both"/>
      </w:pPr>
      <w:r>
        <w:t>genitori/tutori dello studente…………………………</w:t>
      </w:r>
      <w:r w:rsidR="003B1293">
        <w:t>……………………………………………………………………………….</w:t>
      </w:r>
    </w:p>
    <w:p w14:paraId="334B3668" w14:textId="77777777" w:rsidR="003B1293" w:rsidRDefault="003B1293" w:rsidP="003E15D3">
      <w:pPr>
        <w:jc w:val="both"/>
      </w:pPr>
    </w:p>
    <w:p w14:paraId="426B8F1E" w14:textId="77777777" w:rsidR="003B1293" w:rsidRDefault="008B1C3E" w:rsidP="003E15D3">
      <w:pPr>
        <w:jc w:val="both"/>
      </w:pPr>
      <w:r>
        <w:t>frequentante la classe …</w:t>
      </w:r>
      <w:proofErr w:type="gramStart"/>
      <w:r>
        <w:t>…….</w:t>
      </w:r>
      <w:proofErr w:type="gramEnd"/>
      <w:r>
        <w:t xml:space="preserve">. </w:t>
      </w:r>
    </w:p>
    <w:p w14:paraId="42A94D8D" w14:textId="77777777" w:rsidR="003B1293" w:rsidRDefault="003B1293" w:rsidP="003E15D3">
      <w:pPr>
        <w:jc w:val="both"/>
      </w:pPr>
    </w:p>
    <w:p w14:paraId="75E37FF7" w14:textId="33B11D58" w:rsidR="003B1293" w:rsidRDefault="008B1C3E" w:rsidP="003E15D3">
      <w:pPr>
        <w:jc w:val="both"/>
      </w:pPr>
      <w:r>
        <w:t>della scuola secondaria di primo/secondo grado</w:t>
      </w:r>
      <w:r w:rsidR="003B1293">
        <w:t>………………………………………………………………………………</w:t>
      </w:r>
    </w:p>
    <w:p w14:paraId="72DC9BCA" w14:textId="14519171" w:rsidR="008B1C3E" w:rsidRDefault="008B1C3E" w:rsidP="003E15D3">
      <w:pPr>
        <w:jc w:val="both"/>
      </w:pPr>
    </w:p>
    <w:p w14:paraId="184555AC" w14:textId="560B5CE8" w:rsidR="008B1C3E" w:rsidRDefault="008B1C3E" w:rsidP="003E15D3">
      <w:pPr>
        <w:jc w:val="both"/>
      </w:pPr>
      <w:r>
        <w:t>AUTORIZZANO il proprio figlio/a ad accedere allo sportello del servizio “LIBERO ASCOLTO” ed intrattenere un colloquio con i professionisti dell’Associazione ERA</w:t>
      </w:r>
      <w:r w:rsidR="00412675">
        <w:t xml:space="preserve"> nelle modalità e termini previsti dal progetto.</w:t>
      </w:r>
    </w:p>
    <w:p w14:paraId="2E0D1AE6" w14:textId="47CDB622" w:rsidR="008B1C3E" w:rsidRDefault="008B1C3E" w:rsidP="003E15D3">
      <w:pPr>
        <w:jc w:val="both"/>
      </w:pPr>
    </w:p>
    <w:p w14:paraId="39D10241" w14:textId="0D896197" w:rsidR="008B1C3E" w:rsidRDefault="008B1C3E" w:rsidP="003E15D3">
      <w:pPr>
        <w:jc w:val="both"/>
      </w:pPr>
      <w:r>
        <w:t>Data…………….</w:t>
      </w:r>
    </w:p>
    <w:p w14:paraId="6A7185A4" w14:textId="52290634" w:rsidR="008B1C3E" w:rsidRDefault="008B1C3E" w:rsidP="003E15D3">
      <w:pPr>
        <w:jc w:val="both"/>
      </w:pPr>
    </w:p>
    <w:p w14:paraId="0ADFE1CB" w14:textId="49E5E79C" w:rsidR="003B1293" w:rsidRDefault="003B1293" w:rsidP="003E15D3">
      <w:pPr>
        <w:jc w:val="both"/>
      </w:pPr>
    </w:p>
    <w:p w14:paraId="13F334B9" w14:textId="77777777" w:rsidR="003B1293" w:rsidRDefault="003B1293" w:rsidP="003E15D3">
      <w:pPr>
        <w:jc w:val="both"/>
      </w:pPr>
    </w:p>
    <w:p w14:paraId="25CDE2AC" w14:textId="575E5929" w:rsidR="008B1C3E" w:rsidRDefault="003B1293" w:rsidP="003E15D3">
      <w:pPr>
        <w:jc w:val="both"/>
      </w:pPr>
      <w:r>
        <w:t xml:space="preserve">                                                                                                                            </w:t>
      </w:r>
      <w:r w:rsidR="008B1C3E">
        <w:t>Firma di entrambi i genitori</w:t>
      </w:r>
    </w:p>
    <w:sectPr w:rsidR="008B1C3E" w:rsidSect="00EF651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6B3B" w14:textId="77777777" w:rsidR="00D024B8" w:rsidRDefault="00D024B8" w:rsidP="008F68B1">
      <w:r>
        <w:separator/>
      </w:r>
    </w:p>
  </w:endnote>
  <w:endnote w:type="continuationSeparator" w:id="0">
    <w:p w14:paraId="5CC65062" w14:textId="77777777" w:rsidR="00D024B8" w:rsidRDefault="00D024B8" w:rsidP="008F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663B" w14:textId="77777777" w:rsidR="00D024B8" w:rsidRDefault="00D024B8" w:rsidP="008F68B1">
      <w:r>
        <w:separator/>
      </w:r>
    </w:p>
  </w:footnote>
  <w:footnote w:type="continuationSeparator" w:id="0">
    <w:p w14:paraId="1392C5D2" w14:textId="77777777" w:rsidR="00D024B8" w:rsidRDefault="00D024B8" w:rsidP="008F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93CB" w14:textId="753BCEE0" w:rsidR="008F68B1" w:rsidRDefault="008F68B1" w:rsidP="008F68B1">
    <w:pPr>
      <w:pStyle w:val="Intestazione"/>
      <w:tabs>
        <w:tab w:val="clear" w:pos="4819"/>
        <w:tab w:val="clear" w:pos="9638"/>
        <w:tab w:val="left" w:pos="1287"/>
      </w:tabs>
    </w:pPr>
    <w:r>
      <w:rPr>
        <w:noProof/>
      </w:rPr>
      <w:drawing>
        <wp:inline distT="0" distB="0" distL="0" distR="0" wp14:anchorId="127C4BA2" wp14:editId="40503E4C">
          <wp:extent cx="6116320" cy="12192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B1"/>
    <w:rsid w:val="000720E0"/>
    <w:rsid w:val="002229A2"/>
    <w:rsid w:val="003B1293"/>
    <w:rsid w:val="003E15D3"/>
    <w:rsid w:val="00412675"/>
    <w:rsid w:val="00483ABC"/>
    <w:rsid w:val="004E3C85"/>
    <w:rsid w:val="008B1C3E"/>
    <w:rsid w:val="008F68B1"/>
    <w:rsid w:val="00AD57B9"/>
    <w:rsid w:val="00D024B8"/>
    <w:rsid w:val="00ED716C"/>
    <w:rsid w:val="00E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8F72"/>
  <w15:chartTrackingRefBased/>
  <w15:docId w15:val="{96CF31A7-116C-5246-97DC-24F9870F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8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8B1"/>
  </w:style>
  <w:style w:type="paragraph" w:styleId="Pidipagina">
    <w:name w:val="footer"/>
    <w:basedOn w:val="Normale"/>
    <w:link w:val="PidipaginaCarattere"/>
    <w:uiPriority w:val="99"/>
    <w:unhideWhenUsed/>
    <w:rsid w:val="008F68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8B1"/>
  </w:style>
  <w:style w:type="character" w:styleId="Collegamentoipertestuale">
    <w:name w:val="Hyperlink"/>
    <w:basedOn w:val="Carpredefinitoparagrafo"/>
    <w:uiPriority w:val="99"/>
    <w:unhideWhenUsed/>
    <w:rsid w:val="003B12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29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1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uolafoiano.edu.it/servizio/sportello-liberoascolt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2023-11-11T08:48:00Z</dcterms:created>
  <dcterms:modified xsi:type="dcterms:W3CDTF">2023-11-11T08:48:00Z</dcterms:modified>
</cp:coreProperties>
</file>